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FD" w:rsidRDefault="008456FD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C679BB" w:rsidRPr="004057E7" w:rsidRDefault="004057E7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4057E7">
        <w:rPr>
          <w:rFonts w:ascii="Calibri" w:hAnsi="Calibri"/>
          <w:b/>
          <w:sz w:val="28"/>
          <w:szCs w:val="28"/>
          <w:u w:val="single"/>
        </w:rPr>
        <w:t>ΔΗΛΩΣΗ ΠΡΟΤΙΜΗΣΕΩΝ ΓΙΑ ΟΡΙΣΤΙΚΗ ΤΟΠΟΘΕΤΗΣΗ</w:t>
      </w:r>
      <w:r w:rsidR="00CA380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4057E7">
        <w:rPr>
          <w:rFonts w:ascii="Calibri" w:hAnsi="Calibri"/>
          <w:b/>
          <w:sz w:val="28"/>
          <w:szCs w:val="28"/>
          <w:u w:val="single"/>
        </w:rPr>
        <w:t xml:space="preserve"> Ή  ΒΕΛΤΙΩΣΗ ΘΕΣΗΣ</w:t>
      </w:r>
    </w:p>
    <w:p w:rsidR="00C679BB" w:rsidRDefault="00CA3808" w:rsidP="001A09AA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-5.75pt;margin-top:4.3pt;width:262.5pt;height:287.1pt;z-index:-251660288" stroked="f">
            <v:textbox style="mso-next-textbox:#_x0000_s1064">
              <w:txbxContent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ΕΠΩΝΥΜΟ</w:t>
                  </w:r>
                  <w:r w:rsidR="00B373BD">
                    <w:rPr>
                      <w:rFonts w:ascii="Calibri" w:hAnsi="Calibri"/>
                    </w:rPr>
                    <w:t>…………</w:t>
                  </w:r>
                  <w:r w:rsidR="002C4325">
                    <w:rPr>
                      <w:rFonts w:ascii="Calibri" w:hAnsi="Calibri"/>
                    </w:rPr>
                    <w:t>………</w:t>
                  </w:r>
                  <w:r w:rsidR="00B373BD">
                    <w:rPr>
                      <w:rFonts w:ascii="Calibri" w:hAnsi="Calibri"/>
                    </w:rPr>
                    <w:t>……………………………………..</w:t>
                  </w:r>
                  <w:r w:rsidR="00827666">
                    <w:rPr>
                      <w:rFonts w:ascii="Calibri" w:hAnsi="Calibri"/>
                    </w:rPr>
                    <w:t>....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ΟΝΟΜΑ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……………………………………………………………</w:t>
                  </w:r>
                  <w:r w:rsidR="00827666">
                    <w:rPr>
                      <w:rFonts w:ascii="Calibri" w:hAnsi="Calibri"/>
                    </w:rPr>
                    <w:t>…..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ΠΑΤΡΩΝΥΜΟ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</w:t>
                  </w:r>
                  <w:r w:rsidR="00827666">
                    <w:rPr>
                      <w:rFonts w:ascii="Calibri" w:hAnsi="Calibri"/>
                    </w:rPr>
                    <w:t>…..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ΑΡΙΘ. ΜΗΤΡΩΟΥ</w:t>
                  </w:r>
                  <w:r>
                    <w:rPr>
                      <w:rFonts w:ascii="Calibri" w:hAnsi="Calibri"/>
                    </w:rPr>
                    <w:t>…………………………………………</w:t>
                  </w:r>
                  <w:r w:rsidR="00B373BD">
                    <w:rPr>
                      <w:rFonts w:ascii="Calibri" w:hAnsi="Calibri"/>
                    </w:rPr>
                    <w:t>……</w:t>
                  </w:r>
                  <w:r w:rsidR="00827666">
                    <w:rPr>
                      <w:rFonts w:ascii="Calibri" w:hAnsi="Calibri"/>
                    </w:rPr>
                    <w:t>……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ΕΙΔΙΚΟΤΗΤΑ</w:t>
                  </w:r>
                  <w:r w:rsidR="00B373BD">
                    <w:rPr>
                      <w:rFonts w:ascii="Calibri" w:hAnsi="Calibri"/>
                    </w:rPr>
                    <w:t>………………………………………</w:t>
                  </w:r>
                  <w:r>
                    <w:rPr>
                      <w:rFonts w:ascii="Calibri" w:hAnsi="Calibri"/>
                    </w:rPr>
                    <w:t>……………</w:t>
                  </w:r>
                  <w:r w:rsidR="00827666">
                    <w:rPr>
                      <w:rFonts w:ascii="Calibri" w:hAnsi="Calibri"/>
                    </w:rPr>
                    <w:t xml:space="preserve">…….. </w:t>
                  </w:r>
                  <w:r w:rsidRPr="00D01355">
                    <w:rPr>
                      <w:rFonts w:ascii="Calibri" w:hAnsi="Calibri"/>
                    </w:rPr>
                    <w:t>ΟΡΓΑΝ. ΘΕΣΗ</w:t>
                  </w:r>
                  <w:r w:rsidR="00B373BD">
                    <w:rPr>
                      <w:rFonts w:ascii="Calibri" w:hAnsi="Calibri"/>
                    </w:rPr>
                    <w:t>……………………………………………………</w:t>
                  </w:r>
                  <w:r w:rsidR="00827666">
                    <w:rPr>
                      <w:rFonts w:ascii="Calibri" w:hAnsi="Calibri"/>
                    </w:rPr>
                    <w:t>…..</w:t>
                  </w:r>
                </w:p>
                <w:p w:rsidR="00D4177F" w:rsidRPr="00D01355" w:rsidRDefault="002C432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ΤΗΛΕΦΩΝΟ………………………………………………………….Ε-</w:t>
                  </w:r>
                  <w:r>
                    <w:rPr>
                      <w:rFonts w:ascii="Calibri" w:hAnsi="Calibri"/>
                      <w:lang w:val="en-US"/>
                    </w:rPr>
                    <w:t>MAIL</w:t>
                  </w:r>
                  <w:r w:rsidRPr="002C4325">
                    <w:rPr>
                      <w:rFonts w:ascii="Calibri" w:hAnsi="Calibri"/>
                    </w:rPr>
                    <w:t>………………...……….</w:t>
                  </w:r>
                  <w:r w:rsidR="00B373BD">
                    <w:rPr>
                      <w:rFonts w:ascii="Calibri" w:hAnsi="Calibri"/>
                    </w:rPr>
                    <w:t>………………………………</w:t>
                  </w:r>
                  <w:r w:rsidR="00D4177F">
                    <w:rPr>
                      <w:rFonts w:ascii="Calibri" w:hAnsi="Calibri"/>
                    </w:rPr>
                    <w:t>……</w:t>
                  </w:r>
                  <w:r w:rsidR="00827666">
                    <w:rPr>
                      <w:rFonts w:ascii="Calibri" w:hAnsi="Calibri"/>
                    </w:rPr>
                    <w:t>…</w:t>
                  </w:r>
                </w:p>
                <w:p w:rsidR="00B373BD" w:rsidRDefault="00D4177F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ΟΙΚΟΓΕΝΕΙ</w:t>
                  </w:r>
                  <w:r w:rsidR="00B373BD">
                    <w:rPr>
                      <w:rFonts w:ascii="Calibri" w:hAnsi="Calibri"/>
                    </w:rPr>
                    <w:t>ΑΚΗ ΚΑΤΑΣΤΑΣΗ………………………………</w:t>
                  </w:r>
                  <w:r w:rsidR="00827666">
                    <w:rPr>
                      <w:rFonts w:ascii="Calibri" w:hAnsi="Calibri"/>
                    </w:rPr>
                    <w:t>.....</w:t>
                  </w:r>
                </w:p>
                <w:p w:rsidR="00D4177F" w:rsidRPr="00D01355" w:rsidRDefault="00D4177F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ΑΡΙΘΜΟΣ ΤΕΚΝΩ</w:t>
                  </w:r>
                  <w:r w:rsidR="00B373BD">
                    <w:rPr>
                      <w:rFonts w:ascii="Calibri" w:hAnsi="Calibri"/>
                    </w:rPr>
                    <w:t>Ν (ανήλικα ή σπουδάζοντα)……</w:t>
                  </w:r>
                  <w:r w:rsidR="00827666">
                    <w:rPr>
                      <w:rFonts w:ascii="Calibri" w:hAnsi="Calibri"/>
                    </w:rPr>
                    <w:t>….</w:t>
                  </w:r>
                </w:p>
                <w:p w:rsidR="00D4177F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ΣΥΝΥΠΗΡΕΤΗΣΗ(στο Δήμο)</w:t>
                  </w:r>
                  <w:r w:rsidR="00B373BD">
                    <w:rPr>
                      <w:rFonts w:ascii="Calibri" w:hAnsi="Calibri"/>
                    </w:rPr>
                    <w:t>………………………………</w:t>
                  </w:r>
                  <w:r w:rsidR="00827666">
                    <w:rPr>
                      <w:rFonts w:ascii="Calibri" w:hAnsi="Calibri"/>
                    </w:rPr>
                    <w:t>……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ΕΝΤΟΠΙΟΤΗΤΑ </w:t>
                  </w:r>
                  <w:r w:rsidRPr="00D01355">
                    <w:rPr>
                      <w:rFonts w:ascii="Calibri" w:hAnsi="Calibri"/>
                    </w:rPr>
                    <w:t>(στο Δήμο)</w:t>
                  </w:r>
                  <w:r w:rsidR="00B373BD">
                    <w:rPr>
                      <w:rFonts w:ascii="Calibri" w:hAnsi="Calibri"/>
                    </w:rPr>
                    <w:t>………………………………</w:t>
                  </w:r>
                  <w:r w:rsidR="00827666">
                    <w:rPr>
                      <w:rFonts w:ascii="Calibri" w:hAnsi="Calibri"/>
                    </w:rPr>
                    <w:t>…….</w:t>
                  </w:r>
                </w:p>
                <w:p w:rsidR="00D4177F" w:rsidRPr="00D01355" w:rsidRDefault="00D4177F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ΕΙΔΙΚΗ  ΚΑΤΗΓΟΡΙΑ</w:t>
                  </w:r>
                  <w:r w:rsidR="00B373BD">
                    <w:rPr>
                      <w:rFonts w:ascii="Calibri" w:hAnsi="Calibri"/>
                    </w:rPr>
                    <w:t>…………………………………………</w:t>
                  </w:r>
                  <w:r>
                    <w:rPr>
                      <w:rFonts w:ascii="Calibri" w:hAnsi="Calibri"/>
                    </w:rPr>
                    <w:t>…</w:t>
                  </w:r>
                  <w:r w:rsidR="00827666">
                    <w:rPr>
                      <w:rFonts w:ascii="Calibri" w:hAnsi="Calibri"/>
                    </w:rPr>
                    <w:t>….</w:t>
                  </w:r>
                </w:p>
              </w:txbxContent>
            </v:textbox>
          </v:shape>
        </w:pict>
      </w:r>
    </w:p>
    <w:p w:rsidR="004057E7" w:rsidRDefault="00CA3808" w:rsidP="001A09AA">
      <w:pPr>
        <w:rPr>
          <w:b/>
        </w:rPr>
      </w:pPr>
      <w:r>
        <w:rPr>
          <w:b/>
          <w:noProof/>
        </w:rPr>
        <w:pict>
          <v:shape id="_x0000_s1031" type="#_x0000_t202" style="position:absolute;margin-left:265.5pt;margin-top:9.15pt;width:219.75pt;height:62.4pt;z-index:251655168" stroked="f">
            <v:textbox style="mso-next-textbox:#_x0000_s1031">
              <w:txbxContent>
                <w:p w:rsidR="002B6EE2" w:rsidRPr="00CD158A" w:rsidRDefault="002B6EE2" w:rsidP="002A49EF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  <w:r w:rsidRPr="00CD158A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ΠΡΟΣ</w:t>
                  </w:r>
                </w:p>
                <w:p w:rsidR="002B6EE2" w:rsidRPr="00CD158A" w:rsidRDefault="002B6EE2" w:rsidP="002A49EF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Το  Π</w:t>
                  </w:r>
                  <w:r w:rsidR="004F0C1A"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Υ</w:t>
                  </w:r>
                  <w:r w:rsidR="004F0C1A"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Σ</w:t>
                  </w:r>
                  <w:r w:rsidR="004F0C1A"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Π</w:t>
                  </w:r>
                  <w:r w:rsidR="004F0C1A"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Ε</w:t>
                  </w:r>
                  <w:r w:rsidR="004F0C1A"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  <w:r w:rsidR="00D4177F" w:rsidRPr="00CD158A">
                    <w:rPr>
                      <w:rFonts w:ascii="Calibri" w:hAnsi="Calibri"/>
                      <w:sz w:val="28"/>
                      <w:szCs w:val="28"/>
                    </w:rPr>
                    <w:t>Καρδίτσας</w:t>
                  </w:r>
                </w:p>
              </w:txbxContent>
            </v:textbox>
          </v:shape>
        </w:pict>
      </w:r>
    </w:p>
    <w:p w:rsidR="004057E7" w:rsidRDefault="004057E7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CA3808" w:rsidP="001A09AA">
      <w:pPr>
        <w:rPr>
          <w:b/>
        </w:rPr>
      </w:pPr>
      <w:r>
        <w:rPr>
          <w:b/>
          <w:noProof/>
        </w:rPr>
        <w:pict>
          <v:shape id="_x0000_s1098" type="#_x0000_t202" style="position:absolute;margin-left:265.5pt;margin-top:9.35pt;width:237pt;height:35.15pt;z-index:251657216" stroked="f">
            <v:textbox style="mso-next-textbox:#_x0000_s1098">
              <w:txbxContent>
                <w:p w:rsidR="00827666" w:rsidRPr="00827666" w:rsidRDefault="00827666" w:rsidP="00827666">
                  <w:pPr>
                    <w:rPr>
                      <w:rFonts w:ascii="Calibri" w:hAnsi="Calibri"/>
                      <w:szCs w:val="28"/>
                    </w:rPr>
                  </w:pPr>
                  <w:r w:rsidRPr="00827666">
                    <w:rPr>
                      <w:rFonts w:ascii="Calibri" w:hAnsi="Calibri"/>
                      <w:szCs w:val="28"/>
                    </w:rPr>
                    <w:t xml:space="preserve">Παρακαλώ να με τοποθετήσετε </w:t>
                  </w:r>
                  <w:r w:rsidR="00EC060F">
                    <w:rPr>
                      <w:rFonts w:ascii="Calibri" w:hAnsi="Calibri"/>
                      <w:szCs w:val="28"/>
                    </w:rPr>
                    <w:t xml:space="preserve">οριστικά </w:t>
                  </w:r>
                  <w:r w:rsidRPr="00827666">
                    <w:rPr>
                      <w:rFonts w:ascii="Calibri" w:hAnsi="Calibri"/>
                      <w:szCs w:val="28"/>
                    </w:rPr>
                    <w:t xml:space="preserve">σε μία από τις παρακάτω Σχολικές Μονάδες </w:t>
                  </w:r>
                </w:p>
              </w:txbxContent>
            </v:textbox>
          </v:shape>
        </w:pict>
      </w:r>
    </w:p>
    <w:p w:rsidR="00C679BB" w:rsidRDefault="00B373BD" w:rsidP="00B373BD">
      <w:pPr>
        <w:tabs>
          <w:tab w:val="left" w:pos="960"/>
          <w:tab w:val="center" w:pos="5220"/>
        </w:tabs>
        <w:rPr>
          <w:b/>
        </w:rPr>
      </w:pPr>
      <w:r>
        <w:rPr>
          <w:b/>
        </w:rPr>
        <w:tab/>
      </w:r>
      <w:r w:rsidR="00D4177F">
        <w:rPr>
          <w:b/>
        </w:rPr>
        <w:t xml:space="preserve">     </w:t>
      </w: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4792"/>
      </w:tblGrid>
      <w:tr w:rsidR="00CA3808" w:rsidTr="00CA3808">
        <w:tc>
          <w:tcPr>
            <w:tcW w:w="460" w:type="dxa"/>
          </w:tcPr>
          <w:p w:rsidR="00CA3808" w:rsidRDefault="00CA3808" w:rsidP="00CA3808">
            <w:pPr>
              <w:jc w:val="right"/>
            </w:pP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  <w:r w:rsidRPr="00D01355">
              <w:rPr>
                <w:rFonts w:ascii="Calibri" w:hAnsi="Calibri"/>
                <w:b/>
              </w:rPr>
              <w:t>ΣΧΟΛΙΚΕΣ ΜΟΝΑΔΕΣ  ΠΡΟΤΙΜΗΣΗΣ</w:t>
            </w: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3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4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5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6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7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8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9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10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11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12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13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14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15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16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17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18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19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  <w:tr w:rsidR="00CA3808" w:rsidTr="00CA3808">
        <w:trPr>
          <w:trHeight w:val="454"/>
        </w:trPr>
        <w:tc>
          <w:tcPr>
            <w:tcW w:w="460" w:type="dxa"/>
          </w:tcPr>
          <w:p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20</w:t>
            </w:r>
          </w:p>
        </w:tc>
        <w:tc>
          <w:tcPr>
            <w:tcW w:w="4792" w:type="dxa"/>
          </w:tcPr>
          <w:p w:rsidR="00CA3808" w:rsidRDefault="00CA3808" w:rsidP="00CA3808">
            <w:pPr>
              <w:jc w:val="both"/>
            </w:pPr>
          </w:p>
        </w:tc>
      </w:tr>
    </w:tbl>
    <w:p w:rsidR="00B373BD" w:rsidRPr="002C4325" w:rsidRDefault="00C679BB" w:rsidP="002C4325">
      <w:pPr>
        <w:tabs>
          <w:tab w:val="left" w:pos="2850"/>
        </w:tabs>
        <w:rPr>
          <w:b/>
          <w:lang w:val="en-US"/>
        </w:rPr>
      </w:pPr>
      <w:r>
        <w:rPr>
          <w:b/>
        </w:rPr>
        <w:t xml:space="preserve">      </w:t>
      </w:r>
      <w:r w:rsidR="00A366A9">
        <w:rPr>
          <w:b/>
        </w:rPr>
        <w:t xml:space="preserve"> </w:t>
      </w:r>
      <w:r w:rsidR="002C4325">
        <w:rPr>
          <w:b/>
        </w:rPr>
        <w:t xml:space="preserve">           </w:t>
      </w:r>
    </w:p>
    <w:p w:rsidR="005B064C" w:rsidRDefault="00A366A9" w:rsidP="002C4325">
      <w:pPr>
        <w:tabs>
          <w:tab w:val="left" w:pos="1725"/>
        </w:tabs>
        <w:rPr>
          <w:b/>
        </w:rPr>
      </w:pPr>
      <w:r>
        <w:rPr>
          <w:b/>
        </w:rPr>
        <w:t xml:space="preserve">           </w:t>
      </w:r>
    </w:p>
    <w:p w:rsidR="005B064C" w:rsidRDefault="00827666" w:rsidP="002C4325">
      <w:pPr>
        <w:tabs>
          <w:tab w:val="left" w:pos="285"/>
          <w:tab w:val="left" w:pos="6705"/>
        </w:tabs>
        <w:rPr>
          <w:b/>
        </w:rPr>
      </w:pPr>
      <w:r>
        <w:rPr>
          <w:b/>
        </w:rPr>
        <w:tab/>
      </w:r>
      <w:r w:rsidR="002C4325">
        <w:rPr>
          <w:b/>
        </w:rPr>
        <w:tab/>
      </w:r>
    </w:p>
    <w:p w:rsidR="00D4177F" w:rsidRDefault="005B064C" w:rsidP="001A09AA">
      <w:pPr>
        <w:rPr>
          <w:b/>
        </w:rPr>
      </w:pPr>
      <w:r>
        <w:rPr>
          <w:b/>
        </w:rPr>
        <w:tab/>
      </w:r>
    </w:p>
    <w:p w:rsidR="00D4177F" w:rsidRDefault="00D4177F" w:rsidP="001A09AA">
      <w:pPr>
        <w:rPr>
          <w:b/>
        </w:rPr>
      </w:pPr>
    </w:p>
    <w:p w:rsidR="00D4177F" w:rsidRDefault="00B373BD" w:rsidP="002C4325">
      <w:pPr>
        <w:tabs>
          <w:tab w:val="left" w:pos="4740"/>
          <w:tab w:val="left" w:pos="7995"/>
        </w:tabs>
        <w:rPr>
          <w:b/>
        </w:rPr>
      </w:pPr>
      <w:r>
        <w:rPr>
          <w:b/>
        </w:rPr>
        <w:tab/>
      </w:r>
      <w:r w:rsidR="002C4325">
        <w:rPr>
          <w:b/>
        </w:rPr>
        <w:tab/>
      </w:r>
    </w:p>
    <w:p w:rsidR="00B373BD" w:rsidRDefault="00B373BD" w:rsidP="00B373BD">
      <w:pPr>
        <w:tabs>
          <w:tab w:val="left" w:pos="7995"/>
        </w:tabs>
        <w:rPr>
          <w:b/>
        </w:rPr>
      </w:pPr>
    </w:p>
    <w:p w:rsidR="00D4177F" w:rsidRDefault="005B064C" w:rsidP="001A09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4177F" w:rsidRDefault="00D4177F" w:rsidP="001A09AA">
      <w:pPr>
        <w:rPr>
          <w:b/>
        </w:rPr>
      </w:pPr>
    </w:p>
    <w:p w:rsidR="00D4177F" w:rsidRDefault="00D4177F" w:rsidP="001A09AA">
      <w:pPr>
        <w:rPr>
          <w:b/>
        </w:rPr>
      </w:pPr>
    </w:p>
    <w:p w:rsidR="00D4177F" w:rsidRDefault="00D4177F" w:rsidP="001A09AA">
      <w:pPr>
        <w:rPr>
          <w:b/>
        </w:rPr>
      </w:pPr>
    </w:p>
    <w:p w:rsidR="00B373BD" w:rsidRDefault="00CA3808" w:rsidP="001A09AA">
      <w:pPr>
        <w:rPr>
          <w:b/>
        </w:rPr>
      </w:pPr>
      <w:r>
        <w:rPr>
          <w:b/>
          <w:noProof/>
        </w:rPr>
        <w:pict>
          <v:shape id="_x0000_s1120" type="#_x0000_t202" style="position:absolute;margin-left:-.95pt;margin-top:6.3pt;width:252.8pt;height:327.75pt;z-index:251660288">
            <v:textbox style="mso-next-textbox:#_x0000_s1120">
              <w:txbxContent>
                <w:p w:rsidR="00CA3808" w:rsidRPr="00D4177F" w:rsidRDefault="00CA3808" w:rsidP="00CA3808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ΣΥΜΠΛΗΡΩΝΟΝΤΑΙ  ΑΠΟ ΤΗΝ   ΥΠΗΡΕΣΙΑ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Συνολική  υπηρεσία: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…… Έτη -  ….… Μήνες - …… Ημέρες </w:t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u w:val="single"/>
                    </w:rPr>
                    <w:t>Μόρια  Τοποθέτησης</w:t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</w:rPr>
                  </w:pPr>
                </w:p>
                <w:p w:rsidR="00CA3808" w:rsidRPr="00D4177F" w:rsidRDefault="00CA3808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Από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συνολική 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υπηρεσία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……………………</w:t>
                  </w:r>
                  <w:r w:rsidR="00482F1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δυ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σμενείς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συνθήκες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…………………..</w:t>
                  </w:r>
                  <w:r w:rsidR="00482F1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οικ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ογενειακή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κατάστ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αση ………….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482F1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 τέκνα …………………………………………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482F1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εντοπιότητα……………………………….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482F1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6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A3808" w:rsidRDefault="00CA3808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συνυπηρέ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τηση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…………………………</w:t>
                  </w:r>
                  <w:r w:rsidR="00B101E4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482F1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7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CA3808" w:rsidRDefault="00CA3808" w:rsidP="00CA3808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A3808" w:rsidRPr="003933C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</w:rPr>
                    <w:t>ΣΥΝΟΛΟ</w:t>
                  </w:r>
                  <w:r w:rsidRPr="003933CF">
                    <w:rPr>
                      <w:rFonts w:ascii="Calibri" w:hAnsi="Calibri"/>
                      <w:sz w:val="22"/>
                      <w:szCs w:val="22"/>
                    </w:rPr>
                    <w:t>………………………………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</w:t>
                  </w:r>
                  <w:r w:rsidR="00482F1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33425" cy="219075"/>
                        <wp:effectExtent l="19050" t="0" r="9525" b="0"/>
                        <wp:docPr id="8" name="Εικόνα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:rsidR="00CA3808" w:rsidRPr="00D4177F" w:rsidRDefault="00CA3808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                  </w:t>
                  </w:r>
                </w:p>
              </w:txbxContent>
            </v:textbox>
          </v:shape>
        </w:pict>
      </w:r>
    </w:p>
    <w:p w:rsidR="00B373BD" w:rsidRDefault="00B373BD" w:rsidP="001A09AA">
      <w:pPr>
        <w:rPr>
          <w:b/>
        </w:rPr>
      </w:pPr>
    </w:p>
    <w:p w:rsidR="00B373BD" w:rsidRDefault="004057E7" w:rsidP="001A09AA">
      <w:pPr>
        <w:rPr>
          <w:b/>
        </w:rPr>
      </w:pPr>
      <w:r>
        <w:rPr>
          <w:b/>
        </w:rPr>
        <w:t xml:space="preserve">                    </w:t>
      </w:r>
    </w:p>
    <w:p w:rsidR="00B373BD" w:rsidRDefault="00B373BD" w:rsidP="001A09AA">
      <w:pPr>
        <w:rPr>
          <w:b/>
        </w:rPr>
      </w:pPr>
    </w:p>
    <w:p w:rsidR="00C607D4" w:rsidRPr="00CC6FA2" w:rsidRDefault="00C607D4" w:rsidP="00C607D4">
      <w:pPr>
        <w:rPr>
          <w:b/>
          <w:sz w:val="28"/>
          <w:szCs w:val="28"/>
        </w:rPr>
      </w:pPr>
    </w:p>
    <w:p w:rsidR="00C679BB" w:rsidRPr="003F6036" w:rsidRDefault="00C679BB" w:rsidP="001A09AA">
      <w:pPr>
        <w:rPr>
          <w:b/>
          <w:sz w:val="28"/>
          <w:szCs w:val="28"/>
        </w:rPr>
      </w:pPr>
    </w:p>
    <w:p w:rsidR="00C679BB" w:rsidRDefault="007503FB" w:rsidP="001A09AA">
      <w:pPr>
        <w:rPr>
          <w:b/>
        </w:rPr>
      </w:pPr>
      <w:r>
        <w:rPr>
          <w:b/>
        </w:rPr>
        <w:t xml:space="preserve">                      </w:t>
      </w: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C679BB" w:rsidRDefault="00C679BB" w:rsidP="001A09AA">
      <w:pPr>
        <w:rPr>
          <w:b/>
        </w:rPr>
      </w:pPr>
    </w:p>
    <w:p w:rsidR="003F6036" w:rsidRDefault="003F6036" w:rsidP="001A09AA">
      <w:pPr>
        <w:rPr>
          <w:b/>
        </w:rPr>
      </w:pPr>
    </w:p>
    <w:p w:rsidR="003F6036" w:rsidRPr="003F6036" w:rsidRDefault="00CA3808" w:rsidP="003F6036">
      <w:r>
        <w:rPr>
          <w:b/>
          <w:noProof/>
        </w:rPr>
        <w:pict>
          <v:shape id="_x0000_s1110" type="#_x0000_t202" style="position:absolute;margin-left:313.5pt;margin-top:193.4pt;width:189pt;height:73.05pt;z-index:251658240" stroked="f">
            <v:textbox style="mso-next-textbox:#_x0000_s1110">
              <w:txbxContent>
                <w:p w:rsidR="004057E7" w:rsidRPr="00BA195F" w:rsidRDefault="004057E7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Καρδίτσα ……</w:t>
                  </w:r>
                  <w:r w:rsidR="00CA3808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/…</w:t>
                  </w:r>
                  <w:r w:rsidR="00CA3808">
                    <w:rPr>
                      <w:rFonts w:ascii="Calibri" w:hAnsi="Calibri"/>
                      <w:sz w:val="22"/>
                      <w:szCs w:val="22"/>
                    </w:rPr>
                    <w:t>..</w:t>
                  </w:r>
                  <w:r w:rsidR="00482F16">
                    <w:rPr>
                      <w:rFonts w:ascii="Calibri" w:hAnsi="Calibri"/>
                      <w:sz w:val="22"/>
                      <w:szCs w:val="22"/>
                    </w:rPr>
                    <w:t>…/ 2025</w:t>
                  </w:r>
                </w:p>
                <w:p w:rsidR="00CA3808" w:rsidRDefault="004057E7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</w:t>
                  </w:r>
                </w:p>
                <w:p w:rsidR="004057E7" w:rsidRPr="00D4177F" w:rsidRDefault="00CA3808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</w:t>
                  </w:r>
                  <w:r w:rsidR="004057E7" w:rsidRPr="00D4177F">
                    <w:rPr>
                      <w:rFonts w:ascii="Calibri" w:hAnsi="Calibri"/>
                      <w:sz w:val="22"/>
                      <w:szCs w:val="22"/>
                    </w:rPr>
                    <w:t>…..Δηλ………</w:t>
                  </w: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  <w:p w:rsidR="004057E7" w:rsidRDefault="004057E7" w:rsidP="004057E7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111" type="#_x0000_t202" style="position:absolute;margin-left:-15.75pt;margin-top:182.15pt;width:259.75pt;height:99pt;z-index:251659264" stroked="f">
            <v:textbox style="mso-next-textbox:#_x0000_s1111">
              <w:txbxContent>
                <w:p w:rsidR="004057E7" w:rsidRDefault="004057E7" w:rsidP="004057E7">
                  <w:pPr>
                    <w:ind w:left="-28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4057E7" w:rsidRPr="00346F82" w:rsidRDefault="004057E7" w:rsidP="004057E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  Πλήθος προτιμήσεων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(Ολογράφως)……………………………</w:t>
                  </w:r>
                </w:p>
                <w:p w:rsidR="004057E7" w:rsidRDefault="004057E7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                      </w:t>
                  </w:r>
                </w:p>
                <w:p w:rsidR="004057E7" w:rsidRPr="00346F82" w:rsidRDefault="004057E7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</w:t>
                  </w:r>
                  <w:r w:rsidR="00CA3808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(Αριθμητικά)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……….</w:t>
                  </w:r>
                  <w:r w:rsidR="00CA3808">
                    <w:rPr>
                      <w:rFonts w:ascii="Calibri" w:hAnsi="Calibri"/>
                      <w:sz w:val="20"/>
                      <w:szCs w:val="20"/>
                    </w:rPr>
                    <w:t>…</w:t>
                  </w:r>
                  <w:r w:rsidR="00B101E4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="00482F16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581025" cy="1905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F6036" w:rsidRPr="003F6036" w:rsidSect="008456FD">
      <w:pgSz w:w="11906" w:h="16838"/>
      <w:pgMar w:top="284" w:right="849" w:bottom="36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929" w:rsidRDefault="00311929">
      <w:r>
        <w:separator/>
      </w:r>
    </w:p>
  </w:endnote>
  <w:endnote w:type="continuationSeparator" w:id="0">
    <w:p w:rsidR="00311929" w:rsidRDefault="0031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929" w:rsidRDefault="00311929">
      <w:r>
        <w:separator/>
      </w:r>
    </w:p>
  </w:footnote>
  <w:footnote w:type="continuationSeparator" w:id="0">
    <w:p w:rsidR="00311929" w:rsidRDefault="00311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565"/>
    <w:multiLevelType w:val="hybridMultilevel"/>
    <w:tmpl w:val="64B4A9C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00379"/>
    <w:multiLevelType w:val="hybridMultilevel"/>
    <w:tmpl w:val="B64ADC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9AA"/>
    <w:rsid w:val="0003485A"/>
    <w:rsid w:val="000872AF"/>
    <w:rsid w:val="00092730"/>
    <w:rsid w:val="000C4331"/>
    <w:rsid w:val="0011686D"/>
    <w:rsid w:val="001247C0"/>
    <w:rsid w:val="001339CD"/>
    <w:rsid w:val="00164F4E"/>
    <w:rsid w:val="00186276"/>
    <w:rsid w:val="00191068"/>
    <w:rsid w:val="001A09AA"/>
    <w:rsid w:val="001B1EB9"/>
    <w:rsid w:val="001D560D"/>
    <w:rsid w:val="001D7F79"/>
    <w:rsid w:val="001E6B46"/>
    <w:rsid w:val="001F4BE3"/>
    <w:rsid w:val="00234E1C"/>
    <w:rsid w:val="00236E34"/>
    <w:rsid w:val="00280086"/>
    <w:rsid w:val="00287D48"/>
    <w:rsid w:val="002957B9"/>
    <w:rsid w:val="002A49EF"/>
    <w:rsid w:val="002B076D"/>
    <w:rsid w:val="002B6EE2"/>
    <w:rsid w:val="002C4325"/>
    <w:rsid w:val="002E1ED7"/>
    <w:rsid w:val="002F3F3C"/>
    <w:rsid w:val="00311929"/>
    <w:rsid w:val="0033112E"/>
    <w:rsid w:val="00337AB5"/>
    <w:rsid w:val="00346F82"/>
    <w:rsid w:val="003933CF"/>
    <w:rsid w:val="003A12B5"/>
    <w:rsid w:val="003C1797"/>
    <w:rsid w:val="003D4302"/>
    <w:rsid w:val="003D67D3"/>
    <w:rsid w:val="003F6036"/>
    <w:rsid w:val="00402340"/>
    <w:rsid w:val="004057E7"/>
    <w:rsid w:val="00421E64"/>
    <w:rsid w:val="0042295E"/>
    <w:rsid w:val="004229C5"/>
    <w:rsid w:val="00424BC2"/>
    <w:rsid w:val="00446296"/>
    <w:rsid w:val="00462E5E"/>
    <w:rsid w:val="0047398E"/>
    <w:rsid w:val="00482F16"/>
    <w:rsid w:val="004A205E"/>
    <w:rsid w:val="004F0C1A"/>
    <w:rsid w:val="00530BF7"/>
    <w:rsid w:val="00545C0A"/>
    <w:rsid w:val="005B064C"/>
    <w:rsid w:val="005B76B7"/>
    <w:rsid w:val="005D152F"/>
    <w:rsid w:val="00601480"/>
    <w:rsid w:val="0060194E"/>
    <w:rsid w:val="0062487D"/>
    <w:rsid w:val="00646A9D"/>
    <w:rsid w:val="00653146"/>
    <w:rsid w:val="00662DF1"/>
    <w:rsid w:val="00676BC8"/>
    <w:rsid w:val="0068208F"/>
    <w:rsid w:val="00683CB1"/>
    <w:rsid w:val="00684035"/>
    <w:rsid w:val="006A464E"/>
    <w:rsid w:val="006B179E"/>
    <w:rsid w:val="00712413"/>
    <w:rsid w:val="00720E52"/>
    <w:rsid w:val="007260FD"/>
    <w:rsid w:val="007503FB"/>
    <w:rsid w:val="00783EC1"/>
    <w:rsid w:val="007861EF"/>
    <w:rsid w:val="007B3D40"/>
    <w:rsid w:val="007B77A7"/>
    <w:rsid w:val="007F2B5F"/>
    <w:rsid w:val="008025DE"/>
    <w:rsid w:val="00804666"/>
    <w:rsid w:val="00827666"/>
    <w:rsid w:val="0083642B"/>
    <w:rsid w:val="0083684E"/>
    <w:rsid w:val="00837277"/>
    <w:rsid w:val="008456FD"/>
    <w:rsid w:val="00853D41"/>
    <w:rsid w:val="008750D8"/>
    <w:rsid w:val="008B3A1C"/>
    <w:rsid w:val="008C0A77"/>
    <w:rsid w:val="008D4044"/>
    <w:rsid w:val="008E768C"/>
    <w:rsid w:val="009039B9"/>
    <w:rsid w:val="00906E8C"/>
    <w:rsid w:val="0094765B"/>
    <w:rsid w:val="00984A7B"/>
    <w:rsid w:val="009C0059"/>
    <w:rsid w:val="009C3C00"/>
    <w:rsid w:val="009E6EA2"/>
    <w:rsid w:val="00A162A0"/>
    <w:rsid w:val="00A364FB"/>
    <w:rsid w:val="00A366A9"/>
    <w:rsid w:val="00A3711D"/>
    <w:rsid w:val="00A61B53"/>
    <w:rsid w:val="00A7143A"/>
    <w:rsid w:val="00A75A26"/>
    <w:rsid w:val="00A76E8B"/>
    <w:rsid w:val="00AC4745"/>
    <w:rsid w:val="00AE371C"/>
    <w:rsid w:val="00AF6612"/>
    <w:rsid w:val="00B101E4"/>
    <w:rsid w:val="00B118F4"/>
    <w:rsid w:val="00B3183A"/>
    <w:rsid w:val="00B373BD"/>
    <w:rsid w:val="00B5116B"/>
    <w:rsid w:val="00B73102"/>
    <w:rsid w:val="00B96157"/>
    <w:rsid w:val="00BA195F"/>
    <w:rsid w:val="00BB2FE9"/>
    <w:rsid w:val="00BC5632"/>
    <w:rsid w:val="00BC5934"/>
    <w:rsid w:val="00BD1460"/>
    <w:rsid w:val="00BD1FE7"/>
    <w:rsid w:val="00BD21DB"/>
    <w:rsid w:val="00C214A3"/>
    <w:rsid w:val="00C33FF0"/>
    <w:rsid w:val="00C47451"/>
    <w:rsid w:val="00C607D4"/>
    <w:rsid w:val="00C6406F"/>
    <w:rsid w:val="00C65FA2"/>
    <w:rsid w:val="00C679BB"/>
    <w:rsid w:val="00C67B32"/>
    <w:rsid w:val="00C8275D"/>
    <w:rsid w:val="00C97466"/>
    <w:rsid w:val="00CA3808"/>
    <w:rsid w:val="00CC2744"/>
    <w:rsid w:val="00CC6FA2"/>
    <w:rsid w:val="00CD158A"/>
    <w:rsid w:val="00CF3543"/>
    <w:rsid w:val="00D03407"/>
    <w:rsid w:val="00D10331"/>
    <w:rsid w:val="00D270E7"/>
    <w:rsid w:val="00D4177F"/>
    <w:rsid w:val="00D450BC"/>
    <w:rsid w:val="00D558E5"/>
    <w:rsid w:val="00D63FE8"/>
    <w:rsid w:val="00D741D6"/>
    <w:rsid w:val="00D84BA0"/>
    <w:rsid w:val="00D93DA3"/>
    <w:rsid w:val="00DA70A7"/>
    <w:rsid w:val="00E0696A"/>
    <w:rsid w:val="00E26012"/>
    <w:rsid w:val="00E367DC"/>
    <w:rsid w:val="00EC060F"/>
    <w:rsid w:val="00F123A6"/>
    <w:rsid w:val="00F30DB2"/>
    <w:rsid w:val="00F329F7"/>
    <w:rsid w:val="00F34987"/>
    <w:rsid w:val="00F54BEE"/>
    <w:rsid w:val="00F73D61"/>
    <w:rsid w:val="00F86270"/>
    <w:rsid w:val="00F87B9A"/>
    <w:rsid w:val="00FD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D61"/>
    <w:rPr>
      <w:sz w:val="24"/>
      <w:szCs w:val="24"/>
    </w:rPr>
  </w:style>
  <w:style w:type="paragraph" w:styleId="1">
    <w:name w:val="heading 1"/>
    <w:basedOn w:val="a"/>
    <w:next w:val="a"/>
    <w:qFormat/>
    <w:rsid w:val="001A09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09A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A09A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3F6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8208F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2E1E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   ΟΡΙΣΤΙΚΗΣ    ΤΟΠΟΘΕΤΗΣΗΣ  ΜΕΤΑ  ΑΠΟ   ΥΠΕΡΑΡΙΘΜΙΑ</vt:lpstr>
    </vt:vector>
  </TitlesOfParts>
  <Company>ΕΛΚΕ / ΤΕΙ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   ΟΡΙΣΤΙΚΗΣ    ΤΟΠΟΘΕΤΗΣΗΣ  ΜΕΤΑ  ΑΠΟ   ΥΠΕΡΑΡΙΘΜΙΑ</dc:title>
  <dc:creator>operator</dc:creator>
  <cp:lastModifiedBy>user</cp:lastModifiedBy>
  <cp:revision>2</cp:revision>
  <cp:lastPrinted>2016-07-01T05:45:00Z</cp:lastPrinted>
  <dcterms:created xsi:type="dcterms:W3CDTF">2025-08-22T10:08:00Z</dcterms:created>
  <dcterms:modified xsi:type="dcterms:W3CDTF">2025-08-22T10:08:00Z</dcterms:modified>
</cp:coreProperties>
</file>