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E108E9">
              <w:rPr>
                <w:rFonts w:ascii="Calibri" w:eastAsia="Times New Roman" w:hAnsi="Calibri" w:cs="Times New Roman"/>
                <w:lang w:val="en-US"/>
              </w:rPr>
              <w:t>22</w:t>
            </w:r>
            <w:r w:rsidR="00D011E4">
              <w:rPr>
                <w:rFonts w:ascii="Calibri" w:eastAsia="Times New Roman" w:hAnsi="Calibri" w:cs="Times New Roman"/>
              </w:rPr>
              <w:t xml:space="preserve"> Οκτωβρίου</w:t>
            </w:r>
            <w:r w:rsidR="001E71A1">
              <w:rPr>
                <w:rFonts w:ascii="Calibri" w:eastAsia="Times New Roman" w:hAnsi="Calibri" w:cs="Times New Roman"/>
              </w:rPr>
              <w:t xml:space="preserve"> 2024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Η.Κουκουρίκος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BD3C67">
              <w:rPr>
                <w:rFonts w:ascii="Calibri" w:eastAsia="Times New Roman" w:hAnsi="Calibri" w:cs="Times New Roman"/>
                <w:lang w:eastAsia="el-GR"/>
              </w:rPr>
              <w:t>41354518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974DF5" w:rsidRDefault="00974DF5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συνάφειας μεταπτυχιακών ή/και διδακτορικών τίτλων σπουδών (εάν υπάρχει)  και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γ) τις δύο (2) υπεύθυνες δηλώσεις.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D6320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Τρίτη 29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0313C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4</w:t>
      </w:r>
      <w:r w:rsidR="00D6320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έως και την Τετάρτη 30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="00F731E3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57163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2024</w:t>
      </w:r>
      <w:r w:rsidR="00645992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>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 </w:t>
      </w:r>
      <w:r w:rsidR="00D0502F"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Πράξη ανάληψης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υπηρεσίας από 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>τη σχολική μονάδα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τοποθέτησης και β) </w:t>
      </w:r>
      <w:r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τον φάκελο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από την </w:t>
      </w:r>
      <w:r w:rsidR="007747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Τρίτη</w:t>
      </w:r>
      <w:r w:rsidR="00C036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7747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29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Οκτωβρίου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2024</w:t>
      </w:r>
      <w:r w:rsid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7747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έως και την Πέμπτη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7747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3</w:t>
      </w:r>
      <w:r w:rsidR="007F2CC6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1</w:t>
      </w:r>
      <w:r w:rsidR="00C036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Οκτωβρίου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την Απόφαση επιδόματος μητρότητας από τον ΕΦΚΑ.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 Για άδεια ανατροφής τέκνου / μειωμένο ωράριο, 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A0615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Παρασκευή 25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Οκτωβρίου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A0615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2024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41354518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ABA" w:rsidRDefault="00424ABA" w:rsidP="007B0F75">
      <w:pPr>
        <w:spacing w:after="0" w:line="240" w:lineRule="auto"/>
      </w:pPr>
      <w:r>
        <w:separator/>
      </w:r>
    </w:p>
  </w:endnote>
  <w:endnote w:type="continuationSeparator" w:id="1">
    <w:p w:rsidR="00424ABA" w:rsidRDefault="00424ABA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ABA" w:rsidRDefault="00424ABA" w:rsidP="007B0F75">
      <w:pPr>
        <w:spacing w:after="0" w:line="240" w:lineRule="auto"/>
      </w:pPr>
      <w:r>
        <w:separator/>
      </w:r>
    </w:p>
  </w:footnote>
  <w:footnote w:type="continuationSeparator" w:id="1">
    <w:p w:rsidR="00424ABA" w:rsidRDefault="00424ABA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313C5"/>
    <w:rsid w:val="000E69F4"/>
    <w:rsid w:val="000F2CDB"/>
    <w:rsid w:val="00105B81"/>
    <w:rsid w:val="0011202E"/>
    <w:rsid w:val="001124D6"/>
    <w:rsid w:val="00195BB3"/>
    <w:rsid w:val="001C55A3"/>
    <w:rsid w:val="001D1CA5"/>
    <w:rsid w:val="001E1C42"/>
    <w:rsid w:val="001E71A1"/>
    <w:rsid w:val="001F01E1"/>
    <w:rsid w:val="002D1E24"/>
    <w:rsid w:val="0031406A"/>
    <w:rsid w:val="00375754"/>
    <w:rsid w:val="00385B61"/>
    <w:rsid w:val="0039243D"/>
    <w:rsid w:val="003A23A6"/>
    <w:rsid w:val="003B21C8"/>
    <w:rsid w:val="003B770F"/>
    <w:rsid w:val="003D2426"/>
    <w:rsid w:val="00402E66"/>
    <w:rsid w:val="00410B49"/>
    <w:rsid w:val="00424ABA"/>
    <w:rsid w:val="00452927"/>
    <w:rsid w:val="004E58E6"/>
    <w:rsid w:val="00501E96"/>
    <w:rsid w:val="005616CB"/>
    <w:rsid w:val="005629D8"/>
    <w:rsid w:val="00564622"/>
    <w:rsid w:val="0057163B"/>
    <w:rsid w:val="00582091"/>
    <w:rsid w:val="005A272A"/>
    <w:rsid w:val="005A3E2B"/>
    <w:rsid w:val="005A4A5C"/>
    <w:rsid w:val="005B54A0"/>
    <w:rsid w:val="005C3D67"/>
    <w:rsid w:val="00636CC2"/>
    <w:rsid w:val="00645992"/>
    <w:rsid w:val="006A663F"/>
    <w:rsid w:val="006D2935"/>
    <w:rsid w:val="006E1009"/>
    <w:rsid w:val="00717DB3"/>
    <w:rsid w:val="0075622A"/>
    <w:rsid w:val="00756C4D"/>
    <w:rsid w:val="00774785"/>
    <w:rsid w:val="007877D2"/>
    <w:rsid w:val="00791438"/>
    <w:rsid w:val="007A6CBE"/>
    <w:rsid w:val="007B0F75"/>
    <w:rsid w:val="007C0072"/>
    <w:rsid w:val="007E6EA7"/>
    <w:rsid w:val="007F14A9"/>
    <w:rsid w:val="007F2CC6"/>
    <w:rsid w:val="007F5D90"/>
    <w:rsid w:val="008039A4"/>
    <w:rsid w:val="00813530"/>
    <w:rsid w:val="008225D6"/>
    <w:rsid w:val="00826427"/>
    <w:rsid w:val="008720E3"/>
    <w:rsid w:val="0087656E"/>
    <w:rsid w:val="00884701"/>
    <w:rsid w:val="008A2E22"/>
    <w:rsid w:val="008D41B9"/>
    <w:rsid w:val="008D6539"/>
    <w:rsid w:val="008F7037"/>
    <w:rsid w:val="009419D8"/>
    <w:rsid w:val="00963601"/>
    <w:rsid w:val="00974DF5"/>
    <w:rsid w:val="009C0E78"/>
    <w:rsid w:val="009F71FA"/>
    <w:rsid w:val="00A0615F"/>
    <w:rsid w:val="00A346DD"/>
    <w:rsid w:val="00A35E82"/>
    <w:rsid w:val="00A60C01"/>
    <w:rsid w:val="00A9279C"/>
    <w:rsid w:val="00A93CF7"/>
    <w:rsid w:val="00B24613"/>
    <w:rsid w:val="00B61CD4"/>
    <w:rsid w:val="00B72DFC"/>
    <w:rsid w:val="00B96384"/>
    <w:rsid w:val="00BA14A5"/>
    <w:rsid w:val="00BC68B0"/>
    <w:rsid w:val="00BD3B70"/>
    <w:rsid w:val="00BD3C67"/>
    <w:rsid w:val="00C0204F"/>
    <w:rsid w:val="00C0361F"/>
    <w:rsid w:val="00C178A1"/>
    <w:rsid w:val="00C20FFF"/>
    <w:rsid w:val="00C26B51"/>
    <w:rsid w:val="00C4497E"/>
    <w:rsid w:val="00C71863"/>
    <w:rsid w:val="00D011E4"/>
    <w:rsid w:val="00D0502F"/>
    <w:rsid w:val="00D63205"/>
    <w:rsid w:val="00D771AF"/>
    <w:rsid w:val="00D83E1E"/>
    <w:rsid w:val="00D94EF4"/>
    <w:rsid w:val="00DA5DFB"/>
    <w:rsid w:val="00DB15E1"/>
    <w:rsid w:val="00DE30F6"/>
    <w:rsid w:val="00E108E9"/>
    <w:rsid w:val="00E13258"/>
    <w:rsid w:val="00E60FA9"/>
    <w:rsid w:val="00E71900"/>
    <w:rsid w:val="00EF4C18"/>
    <w:rsid w:val="00F10BE8"/>
    <w:rsid w:val="00F3705D"/>
    <w:rsid w:val="00F731E3"/>
    <w:rsid w:val="00FB5F76"/>
    <w:rsid w:val="00FB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45</cp:revision>
  <dcterms:created xsi:type="dcterms:W3CDTF">2021-08-30T08:45:00Z</dcterms:created>
  <dcterms:modified xsi:type="dcterms:W3CDTF">2024-10-22T04:51:00Z</dcterms:modified>
</cp:coreProperties>
</file>