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8CB5D" w14:textId="77777777" w:rsidR="001E5A0F" w:rsidRDefault="001E5A0F" w:rsidP="00F84596"/>
    <w:p w14:paraId="6402F179" w14:textId="60ADC206" w:rsidR="001E5A0F" w:rsidRDefault="001E5A0F" w:rsidP="001E5A0F">
      <w:r>
        <w:t>Συμμετοχή στο Μαθητικό  Διαγωνισμό Ραδιοφωνικού Μηνύματος και</w:t>
      </w:r>
    </w:p>
    <w:p w14:paraId="5FF68C21" w14:textId="77777777" w:rsidR="001E5A0F" w:rsidRDefault="001E5A0F" w:rsidP="001E5A0F">
      <w:r>
        <w:t xml:space="preserve">Τραγουδιού «Καν’ το ν’ ακουστεί 2024» με τίτλο: «Η δύναμη της Φίλιας-The </w:t>
      </w:r>
      <w:proofErr w:type="spellStart"/>
      <w:r>
        <w:t>Power</w:t>
      </w:r>
      <w:proofErr w:type="spellEnd"/>
    </w:p>
    <w:p w14:paraId="6CD06FBF" w14:textId="106AB5FE" w:rsidR="001E5A0F" w:rsidRDefault="001E5A0F" w:rsidP="001E5A0F">
      <w:r>
        <w:t xml:space="preserve">of </w:t>
      </w:r>
      <w:proofErr w:type="spellStart"/>
      <w:r>
        <w:t>Friendship</w:t>
      </w:r>
      <w:proofErr w:type="spellEnd"/>
      <w:r>
        <w:t>».</w:t>
      </w:r>
    </w:p>
    <w:p w14:paraId="45D026B5" w14:textId="77777777" w:rsidR="001E5A0F" w:rsidRDefault="001E5A0F" w:rsidP="00F84596"/>
    <w:p w14:paraId="4900073A" w14:textId="305E6C70" w:rsidR="00F84596" w:rsidRDefault="001E5A0F" w:rsidP="008136FF">
      <w:pPr>
        <w:jc w:val="both"/>
      </w:pPr>
      <w:r>
        <w:t xml:space="preserve">Το </w:t>
      </w:r>
      <w:r w:rsidR="00F84596">
        <w:t>1ο Νηπιαγωγείο Καρδίτσας</w:t>
      </w:r>
      <w:r>
        <w:t>,</w:t>
      </w:r>
      <w:r w:rsidR="00F84596">
        <w:t xml:space="preserve">  στείλαμε το δικό μας μήνυμα φιλίας στον κόσμο μέσα από το εγκεκριμένο από το Υπουργείο Παιδείας διαγωνισμό "</w:t>
      </w:r>
      <w:proofErr w:type="spellStart"/>
      <w:r w:rsidR="00F84596">
        <w:t>Κάν</w:t>
      </w:r>
      <w:proofErr w:type="spellEnd"/>
      <w:r w:rsidR="00F84596">
        <w:t xml:space="preserve">’ το </w:t>
      </w:r>
      <w:proofErr w:type="spellStart"/>
      <w:r w:rsidR="00F84596">
        <w:t>νακουστεί</w:t>
      </w:r>
      <w:proofErr w:type="spellEnd"/>
      <w:r w:rsidR="00F84596">
        <w:t xml:space="preserve"> 2024” με θέμα</w:t>
      </w:r>
      <w:r w:rsidR="008136FF">
        <w:t>:</w:t>
      </w:r>
      <w:bookmarkStart w:id="0" w:name="_GoBack"/>
      <w:bookmarkEnd w:id="0"/>
      <w:r w:rsidR="00F84596">
        <w:t xml:space="preserve">       " η δύναμη της φιλίας"", του European </w:t>
      </w:r>
      <w:proofErr w:type="spellStart"/>
      <w:r w:rsidR="00F84596">
        <w:t>School</w:t>
      </w:r>
      <w:proofErr w:type="spellEnd"/>
      <w:r w:rsidR="00F84596">
        <w:t xml:space="preserve"> </w:t>
      </w:r>
      <w:proofErr w:type="spellStart"/>
      <w:r w:rsidR="00F84596">
        <w:t>Radio</w:t>
      </w:r>
      <w:proofErr w:type="spellEnd"/>
      <w:r w:rsidR="00F84596">
        <w:t xml:space="preserve">.   </w:t>
      </w:r>
    </w:p>
    <w:p w14:paraId="212212D7" w14:textId="77777777" w:rsidR="00F84596" w:rsidRPr="00F33D7D" w:rsidRDefault="00F84596" w:rsidP="008136FF">
      <w:pPr>
        <w:jc w:val="both"/>
        <w:rPr>
          <w:b/>
          <w:bCs/>
        </w:rPr>
      </w:pPr>
      <w:r w:rsidRPr="00F33D7D">
        <w:rPr>
          <w:b/>
          <w:bCs/>
        </w:rPr>
        <w:t>Πώς να ψηφίσετε:</w:t>
      </w:r>
    </w:p>
    <w:p w14:paraId="3339829F" w14:textId="77777777" w:rsidR="00F84596" w:rsidRDefault="00F84596" w:rsidP="008136FF">
      <w:pPr>
        <w:jc w:val="both"/>
      </w:pPr>
      <w:proofErr w:type="spellStart"/>
      <w:r>
        <w:t>Κλικάρετε</w:t>
      </w:r>
      <w:proofErr w:type="spellEnd"/>
      <w:r>
        <w:t xml:space="preserve"> στον σύνδεσμο:</w:t>
      </w:r>
      <w:r w:rsidRPr="00F84596">
        <w:t xml:space="preserve"> </w:t>
      </w:r>
      <w:r>
        <w:t xml:space="preserve"> </w:t>
      </w:r>
      <w:hyperlink r:id="rId6" w:history="1">
        <w:r w:rsidRPr="009526D7">
          <w:rPr>
            <w:rStyle w:val="-"/>
          </w:rPr>
          <w:t>https://vote.europeanschoolradio.eu/vote/1/song</w:t>
        </w:r>
      </w:hyperlink>
      <w:r>
        <w:t xml:space="preserve">   </w:t>
      </w:r>
    </w:p>
    <w:p w14:paraId="4054D04C" w14:textId="6E359B1F" w:rsidR="00F84596" w:rsidRPr="00F33D7D" w:rsidRDefault="001E5A0F" w:rsidP="008136FF">
      <w:pPr>
        <w:jc w:val="both"/>
      </w:pPr>
      <w:r>
        <w:t>Κ</w:t>
      </w:r>
      <w:r w:rsidR="00F84596">
        <w:t>άνετε σύνδεση</w:t>
      </w:r>
      <w:r w:rsidR="00F33D7D">
        <w:t xml:space="preserve"> ΣΤΟ ΕΙΚΟΝΊΔΙΟ </w:t>
      </w:r>
      <w:r>
        <w:t>( ΕΠΑΝΩ ΔΕΞΙΑ ΣΤΗΝ ΙΣΤΟΣΕΛΙΔΑ)</w:t>
      </w:r>
      <w:r w:rsidR="00F33D7D">
        <w:t xml:space="preserve">. Θα ανοίξει μια σελίδα όπου θα πρέπει να δώσετε </w:t>
      </w:r>
      <w:r w:rsidR="00F84596">
        <w:t xml:space="preserve"> </w:t>
      </w:r>
      <w:r w:rsidR="00F33D7D">
        <w:t xml:space="preserve">τους </w:t>
      </w:r>
      <w:r w:rsidR="00F84596">
        <w:t xml:space="preserve"> κωδικούς του σχολικού δικτύου που έχουν οι  μαθητές ή </w:t>
      </w:r>
      <w:proofErr w:type="spellStart"/>
      <w:r w:rsidR="00F84596">
        <w:t>gmail</w:t>
      </w:r>
      <w:proofErr w:type="spellEnd"/>
      <w:r w:rsidR="00F84596">
        <w:t xml:space="preserve"> ή νέα εγγραφή ως επισκέπτης με οποιοδήποτε </w:t>
      </w:r>
      <w:r w:rsidR="00F33D7D">
        <w:rPr>
          <w:lang w:val="en-US"/>
        </w:rPr>
        <w:t>e</w:t>
      </w:r>
      <w:proofErr w:type="spellStart"/>
      <w:r w:rsidR="00F84596">
        <w:t>mail</w:t>
      </w:r>
      <w:proofErr w:type="spellEnd"/>
      <w:r w:rsidR="00F84596">
        <w:t xml:space="preserve"> </w:t>
      </w:r>
      <w:r w:rsidR="00F33D7D">
        <w:t xml:space="preserve"> έχουν οι γονείς </w:t>
      </w:r>
      <w:r w:rsidR="00F84596">
        <w:t>και επιλέγετε ραδιοφωνικά  μηνύματα</w:t>
      </w:r>
      <w:r w:rsidR="00F33D7D" w:rsidRPr="00F33D7D">
        <w:t>.</w:t>
      </w:r>
    </w:p>
    <w:p w14:paraId="10C7D8D7" w14:textId="0982C3F5" w:rsidR="00F84596" w:rsidRDefault="00F84596" w:rsidP="008136FF">
      <w:pPr>
        <w:jc w:val="both"/>
      </w:pPr>
      <w:r>
        <w:t>Στη</w:t>
      </w:r>
      <w:r w:rsidR="00F33D7D">
        <w:t xml:space="preserve"> σελίδα που θα ανοίξει , εμφανίζονται οι κατηγορίες </w:t>
      </w:r>
      <w:r w:rsidR="00D521A7">
        <w:t>των όλων σχολείων της Πρωτοβάθμιας και Δευτεροβάθμιας Εκπαίδευσης.</w:t>
      </w:r>
      <w:r w:rsidR="00F33D7D">
        <w:t xml:space="preserve"> </w:t>
      </w:r>
      <w:r>
        <w:t xml:space="preserve"> </w:t>
      </w:r>
      <w:proofErr w:type="spellStart"/>
      <w:r w:rsidR="00D521A7">
        <w:t>Κλικάρετε</w:t>
      </w:r>
      <w:proofErr w:type="spellEnd"/>
      <w:r>
        <w:t xml:space="preserve"> πάνω στις κατηγορίες</w:t>
      </w:r>
      <w:r w:rsidR="00D521A7">
        <w:t xml:space="preserve">, θα σας εμφανίσει σε ένα μενού όλα τα σχολεία </w:t>
      </w:r>
      <w:r>
        <w:t xml:space="preserve"> </w:t>
      </w:r>
      <w:r w:rsidR="00D521A7">
        <w:t xml:space="preserve">και θα πατήσετε ένα-ένα το σχολείο </w:t>
      </w:r>
      <w:r>
        <w:t xml:space="preserve">ώστε να φύγουν </w:t>
      </w:r>
      <w:r w:rsidRPr="00D521A7">
        <w:rPr>
          <w:b/>
          <w:bCs/>
        </w:rPr>
        <w:t>όλα εκτός από το Νηπιαγωγείο</w:t>
      </w:r>
      <w:r w:rsidR="00D521A7">
        <w:rPr>
          <w:b/>
          <w:bCs/>
        </w:rPr>
        <w:t>.</w:t>
      </w:r>
      <w:r>
        <w:t xml:space="preserve"> </w:t>
      </w:r>
      <w:r w:rsidR="00D521A7">
        <w:t>Σ</w:t>
      </w:r>
      <w:r>
        <w:t>την αναδυόμενη λίστα</w:t>
      </w:r>
      <w:r w:rsidR="00D521A7" w:rsidRPr="00D521A7">
        <w:t xml:space="preserve"> </w:t>
      </w:r>
      <w:r w:rsidR="00D521A7">
        <w:t>θα εμφανιστούν όλα τα τραγούδια</w:t>
      </w:r>
      <w:r>
        <w:t>,</w:t>
      </w:r>
      <w:r w:rsidR="00CE7130">
        <w:t xml:space="preserve"> </w:t>
      </w:r>
      <w:r w:rsidR="00CE7130" w:rsidRPr="00CE7130">
        <w:rPr>
          <w:b/>
          <w:bCs/>
        </w:rPr>
        <w:t xml:space="preserve">το δικό </w:t>
      </w:r>
      <w:r w:rsidR="00CE7130">
        <w:rPr>
          <w:b/>
          <w:bCs/>
        </w:rPr>
        <w:t>μας</w:t>
      </w:r>
      <w:r w:rsidR="00CE7130">
        <w:t xml:space="preserve"> είναι:</w:t>
      </w:r>
      <w:r w:rsidR="00CE7130" w:rsidRPr="00CE7130">
        <w:rPr>
          <w:sz w:val="32"/>
          <w:szCs w:val="32"/>
        </w:rPr>
        <w:t>10028 Η Φιλία ομορφαίνει τη ζωή και δίνει χαρά πολύ</w:t>
      </w:r>
      <w:r w:rsidR="00CE7130">
        <w:t xml:space="preserve">. </w:t>
      </w:r>
      <w:r>
        <w:t xml:space="preserve"> </w:t>
      </w:r>
      <w:r w:rsidR="00E31A90">
        <w:t xml:space="preserve">Πρώτα  θα ακούσετε το τραγούδι και στη συνέχεια </w:t>
      </w:r>
      <w:r>
        <w:t xml:space="preserve"> εμφανίζεται η καρδούλα </w:t>
      </w:r>
      <w:r w:rsidR="00E31A90">
        <w:t xml:space="preserve"> που θα </w:t>
      </w:r>
      <w:r>
        <w:t>πρέπει να πατήσετε</w:t>
      </w:r>
      <w:r w:rsidR="00E31A90">
        <w:t xml:space="preserve"> επάνω </w:t>
      </w:r>
      <w:r>
        <w:t xml:space="preserve"> </w:t>
      </w:r>
      <w:r w:rsidR="00E31A90">
        <w:t>σ</w:t>
      </w:r>
      <w:r>
        <w:t xml:space="preserve">την καρδιά, ώστε να γίνει γκρι </w:t>
      </w:r>
      <w:r>
        <w:rPr>
          <w:rFonts w:ascii="Calibri" w:hAnsi="Calibri" w:cs="Calibri"/>
        </w:rPr>
        <w:t>🩶</w:t>
      </w:r>
      <w:r>
        <w:t>.</w:t>
      </w:r>
      <w:r>
        <w:br/>
        <w:t xml:space="preserve"> Έτσι μόνο </w:t>
      </w:r>
      <w:proofErr w:type="spellStart"/>
      <w:r>
        <w:t>προσμετράται</w:t>
      </w:r>
      <w:proofErr w:type="spellEnd"/>
      <w:r>
        <w:t xml:space="preserve"> η ψήφος σας.</w:t>
      </w:r>
    </w:p>
    <w:p w14:paraId="5DD672CA" w14:textId="77777777" w:rsidR="00F84596" w:rsidRDefault="00F84596" w:rsidP="008136FF">
      <w:pPr>
        <w:jc w:val="both"/>
      </w:pPr>
      <w:r>
        <w:t xml:space="preserve"> </w:t>
      </w:r>
      <w:r w:rsidRPr="001E5A0F">
        <w:t xml:space="preserve"> </w:t>
      </w:r>
      <w:r>
        <w:t>#EuropeanSchoolRadio #ΚάντοΝαΑκουστεί2024</w:t>
      </w:r>
    </w:p>
    <w:p w14:paraId="06FEA28D" w14:textId="77777777" w:rsidR="003F094C" w:rsidRDefault="00F84596" w:rsidP="008136FF">
      <w:pPr>
        <w:jc w:val="both"/>
      </w:pPr>
      <w:r>
        <w:t xml:space="preserve">   Σας ευχαριστούμε εκ των προτέρων , περιμένουμε την ψήφο σας!</w:t>
      </w:r>
    </w:p>
    <w:p w14:paraId="71AEB5AA" w14:textId="77777777" w:rsidR="00712201" w:rsidRDefault="00712201" w:rsidP="008136FF">
      <w:pPr>
        <w:jc w:val="both"/>
      </w:pPr>
      <w:r>
        <w:t>Το βίντεο κλιπ του ραδιοφωνικού μηνύματος είναι:</w:t>
      </w:r>
    </w:p>
    <w:p w14:paraId="567C2EAC" w14:textId="77777777" w:rsidR="00712201" w:rsidRDefault="00F70B59" w:rsidP="008136FF">
      <w:pPr>
        <w:jc w:val="both"/>
      </w:pPr>
      <w:hyperlink r:id="rId7" w:history="1">
        <w:r w:rsidR="00712201" w:rsidRPr="009C6C4C">
          <w:rPr>
            <w:rStyle w:val="-"/>
          </w:rPr>
          <w:t>https://youtu.be/ihfoszssrx8</w:t>
        </w:r>
      </w:hyperlink>
    </w:p>
    <w:p w14:paraId="75175652" w14:textId="169A4923" w:rsidR="00712201" w:rsidRDefault="001E5A0F" w:rsidP="008136FF">
      <w:pPr>
        <w:jc w:val="both"/>
      </w:pPr>
      <w:r>
        <w:rPr>
          <w:rStyle w:val="a5"/>
        </w:rPr>
        <w:t>Η</w:t>
      </w:r>
      <w:r>
        <w:t xml:space="preserve"> </w:t>
      </w:r>
      <w:r>
        <w:rPr>
          <w:rStyle w:val="a5"/>
        </w:rPr>
        <w:t xml:space="preserve">Ψηφοφορία των Ακροατών European </w:t>
      </w:r>
      <w:proofErr w:type="spellStart"/>
      <w:r>
        <w:rPr>
          <w:rStyle w:val="a5"/>
        </w:rPr>
        <w:t>School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Radio</w:t>
      </w:r>
      <w:proofErr w:type="spellEnd"/>
      <w:r>
        <w:rPr>
          <w:rStyle w:val="a5"/>
        </w:rPr>
        <w:t xml:space="preserve"> 2024 </w:t>
      </w:r>
      <w:r w:rsidR="00E31A90">
        <w:rPr>
          <w:rStyle w:val="a5"/>
        </w:rPr>
        <w:t xml:space="preserve">έχει ξεκινήσει </w:t>
      </w:r>
      <w:r>
        <w:rPr>
          <w:rStyle w:val="a5"/>
        </w:rPr>
        <w:t xml:space="preserve"> και λήγει την Παρασκευή 19 Απριλίου 2024!</w:t>
      </w:r>
      <w:r>
        <w:t xml:space="preserve"> Κάνετε ν’ ακουστεί όσο πιο δυνατά μπορείτε. Στείλτε το μήνυμα της φιλίας σε όλο τον κόσμο, διαδώστε ραδιοφωνικά και μουσικά. Κοινοποιήστε στα Μέσα Κοινωνικής Δικτύωσης και στα Μέσα να </w:t>
      </w:r>
      <w:r w:rsidR="00E31A90">
        <w:t>μ</w:t>
      </w:r>
      <w:r>
        <w:t>ας ψηφίσουν!</w:t>
      </w:r>
    </w:p>
    <w:p w14:paraId="025A5F3D" w14:textId="77777777" w:rsidR="001E5A0F" w:rsidRDefault="001E5A0F" w:rsidP="00F84596"/>
    <w:p w14:paraId="208382FF" w14:textId="77777777" w:rsidR="001E5A0F" w:rsidRDefault="001E5A0F" w:rsidP="00F84596"/>
    <w:sectPr w:rsidR="001E5A0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9454D" w14:textId="77777777" w:rsidR="00F70B59" w:rsidRDefault="00F70B59" w:rsidP="00F84596">
      <w:pPr>
        <w:spacing w:after="0" w:line="240" w:lineRule="auto"/>
      </w:pPr>
      <w:r>
        <w:separator/>
      </w:r>
    </w:p>
  </w:endnote>
  <w:endnote w:type="continuationSeparator" w:id="0">
    <w:p w14:paraId="34260898" w14:textId="77777777" w:rsidR="00F70B59" w:rsidRDefault="00F70B59" w:rsidP="00F8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69F80" w14:textId="77777777" w:rsidR="00F70B59" w:rsidRDefault="00F70B59" w:rsidP="00F84596">
      <w:pPr>
        <w:spacing w:after="0" w:line="240" w:lineRule="auto"/>
      </w:pPr>
      <w:r>
        <w:separator/>
      </w:r>
    </w:p>
  </w:footnote>
  <w:footnote w:type="continuationSeparator" w:id="0">
    <w:p w14:paraId="6229D37B" w14:textId="77777777" w:rsidR="00F70B59" w:rsidRDefault="00F70B59" w:rsidP="00F8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5477F" w14:textId="77777777" w:rsidR="00F84596" w:rsidRPr="00F84596" w:rsidRDefault="00F84596">
    <w:pPr>
      <w:pStyle w:val="a3"/>
      <w:rPr>
        <w:lang w:val="en-US"/>
      </w:rPr>
    </w:pPr>
    <w:r>
      <w:rPr>
        <w:lang w:val="en-US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96"/>
    <w:rsid w:val="00156C3A"/>
    <w:rsid w:val="001E5A0F"/>
    <w:rsid w:val="003F094C"/>
    <w:rsid w:val="005606FB"/>
    <w:rsid w:val="00656179"/>
    <w:rsid w:val="00712201"/>
    <w:rsid w:val="008136FF"/>
    <w:rsid w:val="00A17926"/>
    <w:rsid w:val="00CB2100"/>
    <w:rsid w:val="00CE7130"/>
    <w:rsid w:val="00D521A7"/>
    <w:rsid w:val="00E31A90"/>
    <w:rsid w:val="00EF29A5"/>
    <w:rsid w:val="00F33D7D"/>
    <w:rsid w:val="00F70B59"/>
    <w:rsid w:val="00F8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2CCC"/>
  <w15:chartTrackingRefBased/>
  <w15:docId w15:val="{DD017C81-863A-4D31-9BE8-9F24FDE4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Char"/>
    <w:uiPriority w:val="9"/>
    <w:unhideWhenUsed/>
    <w:qFormat/>
    <w:rsid w:val="00CE71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84596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F845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84596"/>
  </w:style>
  <w:style w:type="paragraph" w:styleId="a4">
    <w:name w:val="footer"/>
    <w:basedOn w:val="a"/>
    <w:link w:val="Char0"/>
    <w:uiPriority w:val="99"/>
    <w:unhideWhenUsed/>
    <w:rsid w:val="00F845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84596"/>
  </w:style>
  <w:style w:type="character" w:styleId="a5">
    <w:name w:val="Strong"/>
    <w:basedOn w:val="a0"/>
    <w:uiPriority w:val="22"/>
    <w:qFormat/>
    <w:rsid w:val="001E5A0F"/>
    <w:rPr>
      <w:b/>
      <w:bCs/>
    </w:rPr>
  </w:style>
  <w:style w:type="paragraph" w:styleId="Web">
    <w:name w:val="Normal (Web)"/>
    <w:basedOn w:val="a"/>
    <w:uiPriority w:val="99"/>
    <w:semiHidden/>
    <w:unhideWhenUsed/>
    <w:rsid w:val="001E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Emphasis"/>
    <w:basedOn w:val="a0"/>
    <w:uiPriority w:val="20"/>
    <w:qFormat/>
    <w:rsid w:val="001E5A0F"/>
    <w:rPr>
      <w:i/>
      <w:iCs/>
    </w:rPr>
  </w:style>
  <w:style w:type="character" w:styleId="-0">
    <w:name w:val="FollowedHyperlink"/>
    <w:basedOn w:val="a0"/>
    <w:uiPriority w:val="99"/>
    <w:semiHidden/>
    <w:unhideWhenUsed/>
    <w:rsid w:val="001E5A0F"/>
    <w:rPr>
      <w:color w:val="954F72" w:themeColor="followedHyperlink"/>
      <w:u w:val="single"/>
    </w:rPr>
  </w:style>
  <w:style w:type="character" w:customStyle="1" w:styleId="5Char">
    <w:name w:val="Επικεφαλίδα 5 Char"/>
    <w:basedOn w:val="a0"/>
    <w:link w:val="5"/>
    <w:uiPriority w:val="9"/>
    <w:rsid w:val="00CE713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7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ihfoszssrx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te.europeanschoolradio.eu/vote/1/so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2024-03-13T10:32:00Z</dcterms:created>
  <dcterms:modified xsi:type="dcterms:W3CDTF">2024-03-13T10:37:00Z</dcterms:modified>
</cp:coreProperties>
</file>